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2A" w:rsidRDefault="007E2ADF">
      <w:bookmarkStart w:id="0" w:name="_GoBack"/>
      <w:bookmarkEnd w:id="0"/>
      <w:r>
        <w:t>45fd5618-20ce-4db0-8c07-ec401d18ddfb</w:t>
      </w:r>
    </w:p>
    <w:sectPr w:rsidR="00293D2A" w:rsidSect="0044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BCC"/>
    <w:rsid w:val="00293D2A"/>
    <w:rsid w:val="00405BCC"/>
    <w:rsid w:val="00441A2D"/>
    <w:rsid w:val="007E2ADF"/>
    <w:rsid w:val="00E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k.mirowska</cp:lastModifiedBy>
  <cp:revision>3</cp:revision>
  <dcterms:created xsi:type="dcterms:W3CDTF">2021-02-26T08:36:00Z</dcterms:created>
  <dcterms:modified xsi:type="dcterms:W3CDTF">2021-06-04T08:10:00Z</dcterms:modified>
</cp:coreProperties>
</file>